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094A8424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3F5436">
        <w:rPr>
          <w:sz w:val="20"/>
          <w:szCs w:val="20"/>
          <w:u w:val="single"/>
          <w:lang w:val="az-Latn-AZ"/>
        </w:rPr>
        <w:t>110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3F5436">
        <w:rPr>
          <w:sz w:val="20"/>
          <w:szCs w:val="20"/>
          <w:u w:val="single"/>
          <w:lang w:val="az-Latn-AZ"/>
        </w:rPr>
        <w:t>Kimya müəllimliyi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262D9092" w:rsidR="00715DA8" w:rsidRPr="002F50D3" w:rsidRDefault="003F5436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Kimya fənninin tədrisi metodikası və metodologiyası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4E4A94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649DB4A4" w14:textId="77777777" w:rsidTr="00AA2691">
        <w:tc>
          <w:tcPr>
            <w:tcW w:w="602" w:type="dxa"/>
          </w:tcPr>
          <w:p w14:paraId="6192027B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FF63AC6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143982B8" w:rsidR="003F5436" w:rsidRPr="003F5436" w:rsidRDefault="003F5436" w:rsidP="003F5436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7D587693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2D86F14C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1C534C18" w14:textId="77777777" w:rsidTr="00AA2691">
        <w:tc>
          <w:tcPr>
            <w:tcW w:w="602" w:type="dxa"/>
          </w:tcPr>
          <w:p w14:paraId="1127F5C3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E7A1178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5BFD12D7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pacing w:val="-10"/>
                <w:sz w:val="20"/>
                <w:szCs w:val="20"/>
                <w:lang w:val="az-Latn-AZ"/>
              </w:rPr>
              <w:t>Kimya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drisi meto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softHyphen/>
              <w:t>di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softHyphen/>
              <w:t>kas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6C8B1D4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02EBDCEC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75ADC4BF" w14:textId="77777777" w:rsidTr="00072654">
        <w:tc>
          <w:tcPr>
            <w:tcW w:w="602" w:type="dxa"/>
          </w:tcPr>
          <w:p w14:paraId="59652034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347E14FB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4F2F6336" w14:textId="64391A78" w:rsidR="003F5436" w:rsidRPr="004E4A94" w:rsidRDefault="004E4A94" w:rsidP="003F5436">
            <w:pPr>
              <w:pStyle w:val="TableParagraph"/>
              <w:rPr>
                <w:rFonts w:ascii="A3 Times AzLat" w:hAnsi="A3 Times AzLat" w:cs="Arial"/>
                <w:sz w:val="20"/>
                <w:szCs w:val="20"/>
                <w:lang w:val="az-Latn-AZ"/>
              </w:rPr>
            </w:pP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="003F5436"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="003F5436"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dilm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yani vasit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n istifad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  <w:p w14:paraId="3CA478FC" w14:textId="3C054AB5" w:rsidR="004E4A94" w:rsidRPr="003F5436" w:rsidRDefault="004E4A94" w:rsidP="003F543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E4A94">
              <w:rPr>
                <w:rFonts w:ascii="A3 Times AzLat" w:hAnsi="A3 Times AzLat" w:cs="Arial"/>
                <w:sz w:val="20"/>
                <w:szCs w:val="20"/>
                <w:lang w:val="az-Latn-AZ"/>
              </w:rPr>
              <w:t xml:space="preserve">2. 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dilm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ekoloji aspektin formala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2DFA72F4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40792777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4678BFF1" w14:textId="77777777" w:rsidTr="0003620C">
        <w:tc>
          <w:tcPr>
            <w:tcW w:w="602" w:type="dxa"/>
          </w:tcPr>
          <w:p w14:paraId="2661CAAD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D6BBD93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7DCE804F" w14:textId="39311152" w:rsidR="003F5436" w:rsidRDefault="004E4A94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3F5436"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Orta v</w:t>
            </w:r>
            <w:r w:rsidR="003F5436"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ali m</w:t>
            </w:r>
            <w:r w:rsidR="003F5436"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="003F5436"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bd</w:t>
            </w:r>
            <w:r w:rsidR="003F5436"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kimya f</w:t>
            </w:r>
            <w:r w:rsidR="003F5436"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nninin varisliyi</w:t>
            </w:r>
          </w:p>
          <w:p w14:paraId="3FC7F072" w14:textId="3AC416CD" w:rsidR="004E4A94" w:rsidRPr="003F5436" w:rsidRDefault="004E4A94" w:rsidP="004E4A9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dilm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dialektikan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n inki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af qanunlar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tbiqi</w:t>
            </w:r>
          </w:p>
        </w:tc>
        <w:tc>
          <w:tcPr>
            <w:tcW w:w="720" w:type="dxa"/>
            <w:vAlign w:val="center"/>
          </w:tcPr>
          <w:p w14:paraId="74600D6B" w14:textId="0AEC4256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1A5EC35B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630038EB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7635EAFF" w14:textId="77777777" w:rsidTr="0003620C">
        <w:tc>
          <w:tcPr>
            <w:tcW w:w="602" w:type="dxa"/>
          </w:tcPr>
          <w:p w14:paraId="21686C86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00645854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02B18ED3" w14:textId="21D9D0C7" w:rsidR="003F5436" w:rsidRPr="004E4A94" w:rsidRDefault="004E4A94" w:rsidP="003F5436">
            <w:pPr>
              <w:spacing w:line="276" w:lineRule="auto"/>
              <w:rPr>
                <w:rFonts w:ascii="A3 Times AzLat" w:hAnsi="A3 Times AzLat" w:cs="Arial"/>
                <w:sz w:val="20"/>
                <w:szCs w:val="20"/>
                <w:lang w:val="az-Latn-AZ"/>
              </w:rPr>
            </w:pP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="003F5436"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="003F5436"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dilm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iqtisadi ekoloji t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hsil v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rbiy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  <w:p w14:paraId="3EAB72EE" w14:textId="684C4051" w:rsidR="004E4A94" w:rsidRPr="003F5436" w:rsidRDefault="004E4A94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E4A94">
              <w:rPr>
                <w:rFonts w:ascii="A3 Times AzLat" w:hAnsi="A3 Times AzLat" w:cs="Arial"/>
                <w:sz w:val="20"/>
                <w:szCs w:val="20"/>
                <w:lang w:val="az-Latn-AZ"/>
              </w:rPr>
              <w:t xml:space="preserve">2. 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raras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laq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5264F09F" w14:textId="3D811B66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1DB3EB83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A9483D0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022BB672" w14:textId="77777777" w:rsidTr="0003620C">
        <w:tc>
          <w:tcPr>
            <w:tcW w:w="602" w:type="dxa"/>
          </w:tcPr>
          <w:p w14:paraId="0D853865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61BAF01F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01B04AD2" w14:textId="6FA98477" w:rsidR="003F5436" w:rsidRPr="004E4A94" w:rsidRDefault="004E4A94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limd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sinergetik t</w:t>
            </w:r>
            <w:r w:rsidR="003F5436"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dqiqatlar</w:t>
            </w:r>
          </w:p>
          <w:p w14:paraId="542A4D35" w14:textId="6490D713" w:rsidR="004E4A94" w:rsidRPr="003F5436" w:rsidRDefault="004E4A94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Kimya d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rsl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asir didaktik 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sullardan istifad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75E0D878" w14:textId="59673CAB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DDD7B37" w14:textId="21E07361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E918061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7A7AA153" w14:textId="77777777" w:rsidTr="00B54D0F">
        <w:tc>
          <w:tcPr>
            <w:tcW w:w="602" w:type="dxa"/>
          </w:tcPr>
          <w:p w14:paraId="6202D641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06842542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B05.07</w:t>
            </w:r>
          </w:p>
        </w:tc>
        <w:tc>
          <w:tcPr>
            <w:tcW w:w="3968" w:type="dxa"/>
            <w:vAlign w:val="center"/>
          </w:tcPr>
          <w:p w14:paraId="059E6D2B" w14:textId="1695FCEB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13146FBB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3AB71BD7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11A5212B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5758F587" w14:textId="77777777" w:rsidTr="00780343">
        <w:tc>
          <w:tcPr>
            <w:tcW w:w="602" w:type="dxa"/>
          </w:tcPr>
          <w:p w14:paraId="4D8BEC28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proofErr w:type="spellStart"/>
            <w:r w:rsidRPr="003F5436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3F5436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3F5436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3F5436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3F5436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4B6164AB" w14:textId="77777777" w:rsidTr="00780343">
        <w:tc>
          <w:tcPr>
            <w:tcW w:w="602" w:type="dxa"/>
          </w:tcPr>
          <w:p w14:paraId="0AD011D7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3F5436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135ABD99" w14:textId="77777777" w:rsidTr="00780343">
        <w:tc>
          <w:tcPr>
            <w:tcW w:w="602" w:type="dxa"/>
          </w:tcPr>
          <w:p w14:paraId="2BB41076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5E8569C" w14:textId="0D968115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D4F6D0C" w14:textId="61E2B3DB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Yarad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c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q metodlar</w:t>
            </w:r>
          </w:p>
        </w:tc>
        <w:tc>
          <w:tcPr>
            <w:tcW w:w="720" w:type="dxa"/>
            <w:vAlign w:val="center"/>
          </w:tcPr>
          <w:p w14:paraId="5B173F0C" w14:textId="511ABF5C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DA9976" w14:textId="449C87CF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3DFF23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B71AF31" w14:textId="40A1FD42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7CBE868A" w14:textId="77777777" w:rsidTr="00780343">
        <w:tc>
          <w:tcPr>
            <w:tcW w:w="602" w:type="dxa"/>
          </w:tcPr>
          <w:p w14:paraId="04341D50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E5529F4" w14:textId="572F7C0B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04374FB5" w14:textId="53B69AAC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Kimya 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hsilinin 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asir v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ziyy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ti v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inki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af perspektivl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58F992F7" w14:textId="1F5888CF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988011E" w14:textId="20F58B03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19FD19C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B39354D" w14:textId="217D9E93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6BC884A0" w14:textId="77777777" w:rsidTr="00780343">
        <w:tc>
          <w:tcPr>
            <w:tcW w:w="602" w:type="dxa"/>
          </w:tcPr>
          <w:p w14:paraId="3CE1A52B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78A41C8" w14:textId="20C0AFCC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4E0A635B" w14:textId="1B24D9B6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Kimya f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rinin 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F9281C1" w14:textId="6FC0E239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288D84D" w14:textId="5F98E1DE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DEE04F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F500479" w14:textId="6B393FD2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3986E9BE" w14:textId="77777777" w:rsidTr="00780343">
        <w:tc>
          <w:tcPr>
            <w:tcW w:w="602" w:type="dxa"/>
          </w:tcPr>
          <w:p w14:paraId="225F2C99" w14:textId="77777777" w:rsidR="003F5436" w:rsidRPr="006F5033" w:rsidRDefault="003F5436" w:rsidP="003F543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83EAA2C" w14:textId="64355992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B04.09</w:t>
            </w:r>
          </w:p>
        </w:tc>
        <w:tc>
          <w:tcPr>
            <w:tcW w:w="3968" w:type="dxa"/>
            <w:vAlign w:val="center"/>
          </w:tcPr>
          <w:p w14:paraId="5713237D" w14:textId="6DBA19B1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Kimyan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dilm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sinifd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k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nar 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st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qil i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</w:p>
        </w:tc>
        <w:tc>
          <w:tcPr>
            <w:tcW w:w="720" w:type="dxa"/>
            <w:vAlign w:val="center"/>
          </w:tcPr>
          <w:p w14:paraId="14455385" w14:textId="17788B79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2A1D861" w14:textId="078DEB9D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5F6CA84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7C41C84" w14:textId="0E525400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3F5436" w:rsidRPr="006F5033" w14:paraId="4304628F" w14:textId="77777777" w:rsidTr="0045030E">
        <w:tc>
          <w:tcPr>
            <w:tcW w:w="602" w:type="dxa"/>
          </w:tcPr>
          <w:p w14:paraId="5E41716D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3F5436" w:rsidRPr="00985A58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3F5436" w:rsidRPr="00985A58" w:rsidRDefault="003F5436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3F5436" w:rsidRPr="00985A58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73445D49" w14:textId="77777777" w:rsidTr="00BD5A99">
        <w:tc>
          <w:tcPr>
            <w:tcW w:w="602" w:type="dxa"/>
          </w:tcPr>
          <w:p w14:paraId="1A45EA42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60BA0088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232FB41F" w14:textId="5AB353F8" w:rsidR="003F5436" w:rsidRPr="003F5436" w:rsidRDefault="003F5436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Orta m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bd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kimyan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drisind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fiziki kimya anlay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ış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dilm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81DDB74" w14:textId="2CA946E2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5715B089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76163C43" w14:textId="77777777" w:rsidTr="00BD5A99">
        <w:tc>
          <w:tcPr>
            <w:tcW w:w="602" w:type="dxa"/>
          </w:tcPr>
          <w:p w14:paraId="20BBA39F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2B42FEBF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39EE62" w14:textId="4433A60D" w:rsidR="003F5436" w:rsidRPr="003F5436" w:rsidRDefault="003F5436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Alkoqolizm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, narkomaniyaya qar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şı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bariz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llimin rolu</w:t>
            </w:r>
          </w:p>
        </w:tc>
        <w:tc>
          <w:tcPr>
            <w:tcW w:w="720" w:type="dxa"/>
            <w:vAlign w:val="center"/>
          </w:tcPr>
          <w:p w14:paraId="157AF866" w14:textId="0C761133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2BCF1D0B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6F5000E3" w14:textId="77777777" w:rsidTr="00BD5A99">
        <w:tc>
          <w:tcPr>
            <w:tcW w:w="602" w:type="dxa"/>
          </w:tcPr>
          <w:p w14:paraId="4E12DB7D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193A039B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41E2CBAA" w14:textId="61A91711" w:rsidR="003F5436" w:rsidRPr="003F5436" w:rsidRDefault="003F5436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Kimya kabin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labaratoriyan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kili</w:t>
            </w:r>
          </w:p>
        </w:tc>
        <w:tc>
          <w:tcPr>
            <w:tcW w:w="720" w:type="dxa"/>
            <w:vAlign w:val="center"/>
          </w:tcPr>
          <w:p w14:paraId="34AC1B97" w14:textId="2EE6C523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037EE03F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4B136AB7" w14:textId="77777777" w:rsidTr="00BD5A99">
        <w:tc>
          <w:tcPr>
            <w:tcW w:w="602" w:type="dxa"/>
          </w:tcPr>
          <w:p w14:paraId="6B3EE56B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C9ECD00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42A9B98C" w14:textId="032B5BD6" w:rsidR="003F5436" w:rsidRPr="003F5436" w:rsidRDefault="003F5436" w:rsidP="003F543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kk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inki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af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nda kimya dilinin rolu</w:t>
            </w:r>
          </w:p>
        </w:tc>
        <w:tc>
          <w:tcPr>
            <w:tcW w:w="720" w:type="dxa"/>
            <w:vAlign w:val="center"/>
          </w:tcPr>
          <w:p w14:paraId="043FFA0B" w14:textId="316EC442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8D32DD3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6A487048" w14:textId="77777777" w:rsidTr="00AD6BAD">
        <w:tc>
          <w:tcPr>
            <w:tcW w:w="602" w:type="dxa"/>
          </w:tcPr>
          <w:p w14:paraId="42F1C446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19C2DFC1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32E30929" w14:textId="640EA549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Kimyada pedaqoji praktikan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kili v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ke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irilm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4AE34A41" w14:textId="20E7C7E0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277F76F9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7931D83F" w14:textId="77777777" w:rsidTr="00D73E39">
        <w:tc>
          <w:tcPr>
            <w:tcW w:w="602" w:type="dxa"/>
          </w:tcPr>
          <w:p w14:paraId="76E19053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66AAB13" w14:textId="3F43F9AD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77868656" w14:textId="2BEB16D9" w:rsidR="003F5436" w:rsidRPr="004E4A94" w:rsidRDefault="004E4A94" w:rsidP="003F543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3F5436"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Rentgen struktur analiz</w:t>
            </w:r>
          </w:p>
          <w:p w14:paraId="0531D98A" w14:textId="50337EE7" w:rsidR="004E4A94" w:rsidRPr="003F5436" w:rsidRDefault="004E4A94" w:rsidP="003F543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4E4A94">
              <w:rPr>
                <w:rFonts w:ascii="A3 Times AzLat" w:hAnsi="A3 Times AzLat"/>
                <w:sz w:val="20"/>
                <w:szCs w:val="20"/>
              </w:rPr>
              <w:t xml:space="preserve">2. 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Kimya t</w:t>
            </w:r>
            <w:r w:rsidRPr="004E4A9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liminin </w:t>
            </w:r>
            <w:r w:rsidRPr="004E4A9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4E4A94">
              <w:rPr>
                <w:rFonts w:ascii="A3 Times AzLat" w:hAnsi="A3 Times AzLat"/>
                <w:sz w:val="20"/>
                <w:szCs w:val="20"/>
                <w:lang w:val="az-Latn-AZ"/>
              </w:rPr>
              <w:t>mumi metodiki</w:t>
            </w:r>
            <w:r w:rsidRPr="009B27A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9B27AE">
              <w:rPr>
                <w:rFonts w:ascii="A3 Times AzLat" w:hAnsi="A3 Times AzLat"/>
                <w:sz w:val="20"/>
                <w:szCs w:val="20"/>
                <w:lang w:val="az-Latn-AZ"/>
              </w:rPr>
              <w:lastRenderedPageBreak/>
              <w:t>prinsipl</w:t>
            </w:r>
            <w:r w:rsidRPr="009B27A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B27AE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64732A3E" w14:textId="590600F1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lastRenderedPageBreak/>
              <w:t>2</w:t>
            </w:r>
          </w:p>
        </w:tc>
        <w:tc>
          <w:tcPr>
            <w:tcW w:w="1259" w:type="dxa"/>
            <w:vAlign w:val="center"/>
          </w:tcPr>
          <w:p w14:paraId="312885AF" w14:textId="110B2E91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A9D5965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17B7B32" w14:textId="2D66F17A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67488918" w14:textId="77777777" w:rsidTr="00D73E39">
        <w:tc>
          <w:tcPr>
            <w:tcW w:w="602" w:type="dxa"/>
          </w:tcPr>
          <w:p w14:paraId="12CE79FF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62AF5BE" w14:textId="135F9359" w:rsidR="003F5436" w:rsidRPr="003F5436" w:rsidRDefault="003F5436" w:rsidP="003F543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3F543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3F543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09224627" w14:textId="54A48723" w:rsidR="003F5436" w:rsidRPr="003F5436" w:rsidRDefault="003F5436" w:rsidP="003F543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3F543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2EA0EA1" w14:textId="46E12055" w:rsidR="003F5436" w:rsidRPr="003F5436" w:rsidRDefault="003F5436" w:rsidP="003F543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3F543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683FDC66" w14:textId="7F2C4AD5" w:rsidR="003F5436" w:rsidRPr="003F5436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4F731CF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A3ED39A" w14:textId="614A9156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3F5436" w:rsidRPr="006F5033" w14:paraId="38811CC7" w14:textId="77777777" w:rsidTr="00B76644">
        <w:tc>
          <w:tcPr>
            <w:tcW w:w="602" w:type="dxa"/>
          </w:tcPr>
          <w:p w14:paraId="53752B5B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3F5436" w:rsidRPr="00537BBF" w:rsidRDefault="003F5436" w:rsidP="003F543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3F5436" w:rsidRPr="00537BBF" w:rsidRDefault="003F5436" w:rsidP="003F543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3F5436" w:rsidRPr="00537BBF" w:rsidRDefault="003F5436" w:rsidP="003F5436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3F5436" w:rsidRPr="00537BBF" w:rsidRDefault="003F5436" w:rsidP="003F5436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4273F2FD" w14:textId="77777777" w:rsidTr="00B76644">
        <w:tc>
          <w:tcPr>
            <w:tcW w:w="602" w:type="dxa"/>
          </w:tcPr>
          <w:p w14:paraId="4C39D835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3F5436" w:rsidRPr="00537BBF" w:rsidRDefault="003F5436" w:rsidP="003F543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3F5436" w:rsidRPr="00537BBF" w:rsidRDefault="003F5436" w:rsidP="003F543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3F5436" w:rsidRPr="00537BBF" w:rsidRDefault="003F5436" w:rsidP="003F5436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3F5436" w:rsidRPr="00537BBF" w:rsidRDefault="003F5436" w:rsidP="003F5436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3F5436" w:rsidRPr="006F5033" w14:paraId="709953F8" w14:textId="77777777" w:rsidTr="00B76644">
        <w:tc>
          <w:tcPr>
            <w:tcW w:w="602" w:type="dxa"/>
          </w:tcPr>
          <w:p w14:paraId="753DB1A4" w14:textId="77777777" w:rsidR="003F5436" w:rsidRPr="006F5033" w:rsidRDefault="003F5436" w:rsidP="003F543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3F5436" w:rsidRPr="00537BBF" w:rsidRDefault="003F5436" w:rsidP="003F543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3F5436" w:rsidRPr="00537BBF" w:rsidRDefault="003F5436" w:rsidP="003F543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3F5436" w:rsidRPr="00537BBF" w:rsidRDefault="003F5436" w:rsidP="003F5436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3F5436" w:rsidRPr="00537BBF" w:rsidRDefault="003F5436" w:rsidP="003F5436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3F5436" w:rsidRPr="006F5033" w:rsidRDefault="003F5436" w:rsidP="003F543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750F15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127EA" w14:textId="77777777" w:rsidR="00750F15" w:rsidRDefault="00750F15" w:rsidP="007A64E7">
      <w:r>
        <w:separator/>
      </w:r>
    </w:p>
  </w:endnote>
  <w:endnote w:type="continuationSeparator" w:id="0">
    <w:p w14:paraId="44B7E0B0" w14:textId="77777777" w:rsidR="00750F15" w:rsidRDefault="00750F15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096B8" w14:textId="77777777" w:rsidR="00750F15" w:rsidRDefault="00750F15" w:rsidP="007A64E7">
      <w:r>
        <w:separator/>
      </w:r>
    </w:p>
  </w:footnote>
  <w:footnote w:type="continuationSeparator" w:id="0">
    <w:p w14:paraId="7206F996" w14:textId="77777777" w:rsidR="00750F15" w:rsidRDefault="00750F15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436"/>
    <w:rsid w:val="003F5600"/>
    <w:rsid w:val="004544AA"/>
    <w:rsid w:val="00460C1E"/>
    <w:rsid w:val="00464AD6"/>
    <w:rsid w:val="004D6E29"/>
    <w:rsid w:val="004E4A94"/>
    <w:rsid w:val="0050380C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0F15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2024-03-10T09:27:00Z</dcterms:modified>
</cp:coreProperties>
</file>